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12:06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&amp;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7571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7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1489423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1489423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